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1396" w:tblpY="1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4"/>
        <w:gridCol w:w="1922"/>
      </w:tblGrid>
      <w:tr w:rsidR="004410C5" w14:paraId="1A7AD4AA" w14:textId="77777777" w:rsidTr="004410C5">
        <w:tc>
          <w:tcPr>
            <w:tcW w:w="6374" w:type="dxa"/>
          </w:tcPr>
          <w:p w14:paraId="7AC5D53C" w14:textId="77777777" w:rsidR="004410C5" w:rsidRDefault="004410C5" w:rsidP="004410C5">
            <w:pPr>
              <w:pStyle w:val="Heading1"/>
              <w:jc w:val="center"/>
            </w:pPr>
          </w:p>
          <w:p w14:paraId="12926200" w14:textId="48AF83F7" w:rsidR="004410C5" w:rsidRDefault="004410C5" w:rsidP="004410C5">
            <w:pPr>
              <w:pStyle w:val="Heading1"/>
              <w:jc w:val="center"/>
            </w:pPr>
            <w:r>
              <w:t>Question</w:t>
            </w:r>
          </w:p>
          <w:p w14:paraId="14C64F94" w14:textId="77777777" w:rsidR="004410C5" w:rsidRDefault="004410C5" w:rsidP="004410C5">
            <w:pPr>
              <w:rPr>
                <w:sz w:val="28"/>
              </w:rPr>
            </w:pPr>
          </w:p>
        </w:tc>
        <w:tc>
          <w:tcPr>
            <w:tcW w:w="1922" w:type="dxa"/>
          </w:tcPr>
          <w:p w14:paraId="16E78F60" w14:textId="77777777" w:rsidR="004410C5" w:rsidRDefault="004410C5" w:rsidP="004410C5">
            <w:pPr>
              <w:jc w:val="center"/>
              <w:rPr>
                <w:b/>
                <w:bCs w:val="0"/>
                <w:sz w:val="28"/>
              </w:rPr>
            </w:pPr>
          </w:p>
          <w:p w14:paraId="4C74089A" w14:textId="10666BE2" w:rsidR="004410C5" w:rsidRDefault="004410C5" w:rsidP="004410C5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Answer</w:t>
            </w:r>
          </w:p>
        </w:tc>
      </w:tr>
      <w:tr w:rsidR="004410C5" w14:paraId="3CD9D801" w14:textId="77777777" w:rsidTr="004410C5">
        <w:tc>
          <w:tcPr>
            <w:tcW w:w="6374" w:type="dxa"/>
          </w:tcPr>
          <w:p w14:paraId="116E81FD" w14:textId="77777777" w:rsidR="004410C5" w:rsidRDefault="004410C5" w:rsidP="00C64133">
            <w:pPr>
              <w:pStyle w:val="ListParagraph"/>
              <w:numPr>
                <w:ilvl w:val="0"/>
                <w:numId w:val="5"/>
              </w:numPr>
            </w:pPr>
            <w:r w:rsidRPr="00C64133">
              <w:t>Name the British Prime Ministers that have held office since Dyfed-Powys Police was established in 1968.</w:t>
            </w:r>
          </w:p>
          <w:p w14:paraId="753D33A1" w14:textId="5E0F70FD" w:rsidR="002B5966" w:rsidRPr="00C64133" w:rsidRDefault="002B5966" w:rsidP="002B5966">
            <w:pPr>
              <w:pStyle w:val="ListParagraph"/>
            </w:pPr>
          </w:p>
        </w:tc>
        <w:tc>
          <w:tcPr>
            <w:tcW w:w="1922" w:type="dxa"/>
          </w:tcPr>
          <w:p w14:paraId="47F29855" w14:textId="77777777" w:rsidR="004410C5" w:rsidRDefault="004410C5" w:rsidP="00680FA6">
            <w:pPr>
              <w:pStyle w:val="Heading5"/>
              <w:framePr w:hSpace="0" w:wrap="auto" w:vAnchor="margin" w:hAnchor="text" w:yAlign="inline"/>
            </w:pPr>
          </w:p>
          <w:p w14:paraId="40CABDA2" w14:textId="77777777" w:rsidR="004410C5" w:rsidRDefault="004410C5" w:rsidP="00680FA6">
            <w:pPr>
              <w:pStyle w:val="Heading5"/>
              <w:framePr w:hSpace="0" w:wrap="auto" w:vAnchor="margin" w:hAnchor="text" w:yAlign="inline"/>
            </w:pPr>
          </w:p>
        </w:tc>
      </w:tr>
      <w:tr w:rsidR="004410C5" w14:paraId="06E8DEAF" w14:textId="77777777" w:rsidTr="004410C5">
        <w:tc>
          <w:tcPr>
            <w:tcW w:w="6374" w:type="dxa"/>
          </w:tcPr>
          <w:p w14:paraId="0C406446" w14:textId="72B2F0AD" w:rsidR="004410C5" w:rsidRPr="00C64133" w:rsidRDefault="00680FA6" w:rsidP="00C64133">
            <w:pPr>
              <w:pStyle w:val="ListParagraph"/>
              <w:numPr>
                <w:ilvl w:val="0"/>
                <w:numId w:val="5"/>
              </w:numPr>
            </w:pPr>
            <w:r w:rsidRPr="00C64133">
              <w:t>The first known competitive rugby match played in Wales was played where? </w:t>
            </w:r>
          </w:p>
        </w:tc>
        <w:tc>
          <w:tcPr>
            <w:tcW w:w="1922" w:type="dxa"/>
          </w:tcPr>
          <w:p w14:paraId="1D5396F7" w14:textId="77777777" w:rsidR="004410C5" w:rsidRDefault="004410C5" w:rsidP="00680FA6">
            <w:pPr>
              <w:pStyle w:val="Heading5"/>
              <w:framePr w:hSpace="0" w:wrap="auto" w:vAnchor="margin" w:hAnchor="text" w:yAlign="inline"/>
            </w:pPr>
            <w:r>
              <w:t xml:space="preserve">   </w:t>
            </w:r>
          </w:p>
          <w:p w14:paraId="2AD34ACA" w14:textId="77777777" w:rsidR="004410C5" w:rsidRDefault="004410C5" w:rsidP="00680FA6">
            <w:pPr>
              <w:pStyle w:val="Heading5"/>
              <w:framePr w:hSpace="0" w:wrap="auto" w:vAnchor="margin" w:hAnchor="text" w:yAlign="inline"/>
              <w:rPr>
                <w:b w:val="0"/>
                <w:bCs/>
              </w:rPr>
            </w:pPr>
            <w:r>
              <w:t xml:space="preserve">    </w:t>
            </w:r>
          </w:p>
        </w:tc>
      </w:tr>
      <w:tr w:rsidR="004410C5" w14:paraId="5423D079" w14:textId="77777777" w:rsidTr="004410C5">
        <w:tc>
          <w:tcPr>
            <w:tcW w:w="6374" w:type="dxa"/>
          </w:tcPr>
          <w:p w14:paraId="4D8F76E8" w14:textId="2ADBFC3A" w:rsidR="004410C5" w:rsidRPr="00C64133" w:rsidRDefault="00C70984" w:rsidP="00C64133">
            <w:pPr>
              <w:pStyle w:val="ListParagraph"/>
              <w:numPr>
                <w:ilvl w:val="0"/>
                <w:numId w:val="5"/>
              </w:numPr>
            </w:pPr>
            <w:r>
              <w:t xml:space="preserve">The village of </w:t>
            </w:r>
            <w:r w:rsidR="004410C5" w:rsidRPr="00C64133">
              <w:t>Laugharne was home to Dylan Thomas from 1949</w:t>
            </w:r>
            <w:r>
              <w:t xml:space="preserve"> </w:t>
            </w:r>
            <w:r w:rsidR="004410C5" w:rsidRPr="00C64133">
              <w:t>-</w:t>
            </w:r>
            <w:r>
              <w:t xml:space="preserve"> 19</w:t>
            </w:r>
            <w:r w:rsidR="004410C5" w:rsidRPr="00C64133">
              <w:t xml:space="preserve">53 and </w:t>
            </w:r>
            <w:r w:rsidR="00680FA6" w:rsidRPr="00C64133">
              <w:t>became</w:t>
            </w:r>
            <w:r w:rsidR="004410C5" w:rsidRPr="00C64133">
              <w:t xml:space="preserve"> his final resting place. Where did he die? </w:t>
            </w:r>
          </w:p>
        </w:tc>
        <w:tc>
          <w:tcPr>
            <w:tcW w:w="1922" w:type="dxa"/>
          </w:tcPr>
          <w:p w14:paraId="13D16F9C" w14:textId="77777777" w:rsidR="004410C5" w:rsidRDefault="004410C5" w:rsidP="00680FA6">
            <w:pPr>
              <w:ind w:left="36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 </w:t>
            </w:r>
          </w:p>
          <w:p w14:paraId="64B37887" w14:textId="77777777" w:rsidR="004410C5" w:rsidRDefault="004410C5" w:rsidP="00680FA6">
            <w:pPr>
              <w:ind w:left="36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 </w:t>
            </w:r>
          </w:p>
        </w:tc>
      </w:tr>
      <w:tr w:rsidR="004410C5" w14:paraId="35B2FD7B" w14:textId="77777777" w:rsidTr="004410C5">
        <w:tc>
          <w:tcPr>
            <w:tcW w:w="6374" w:type="dxa"/>
          </w:tcPr>
          <w:p w14:paraId="7D018E57" w14:textId="25D5D9B6" w:rsidR="004410C5" w:rsidRPr="00C64133" w:rsidRDefault="004410C5" w:rsidP="00C64133">
            <w:pPr>
              <w:pStyle w:val="ListParagraph"/>
              <w:numPr>
                <w:ilvl w:val="0"/>
                <w:numId w:val="5"/>
              </w:numPr>
            </w:pPr>
            <w:r w:rsidRPr="00C64133">
              <w:t>In which town can you find Owain Glyndwr, Llew</w:t>
            </w:r>
            <w:r w:rsidR="00E71559">
              <w:t>e</w:t>
            </w:r>
            <w:r w:rsidRPr="00C64133">
              <w:t>llyn and the Prince of Wales</w:t>
            </w:r>
          </w:p>
        </w:tc>
        <w:tc>
          <w:tcPr>
            <w:tcW w:w="1922" w:type="dxa"/>
          </w:tcPr>
          <w:p w14:paraId="3FBE9E62" w14:textId="77777777" w:rsidR="004410C5" w:rsidRDefault="004410C5" w:rsidP="00680FA6">
            <w:pPr>
              <w:jc w:val="center"/>
              <w:rPr>
                <w:b/>
                <w:bCs w:val="0"/>
              </w:rPr>
            </w:pPr>
          </w:p>
          <w:p w14:paraId="0ECEFC55" w14:textId="77777777" w:rsidR="004410C5" w:rsidRDefault="004410C5" w:rsidP="00680FA6">
            <w:pPr>
              <w:jc w:val="center"/>
              <w:rPr>
                <w:b/>
                <w:bCs w:val="0"/>
              </w:rPr>
            </w:pPr>
          </w:p>
        </w:tc>
      </w:tr>
      <w:tr w:rsidR="004410C5" w14:paraId="1F499087" w14:textId="77777777" w:rsidTr="004410C5">
        <w:tc>
          <w:tcPr>
            <w:tcW w:w="6374" w:type="dxa"/>
          </w:tcPr>
          <w:p w14:paraId="2EB31ECB" w14:textId="13A46656" w:rsidR="004410C5" w:rsidRPr="00C64133" w:rsidRDefault="004410C5" w:rsidP="00C64133">
            <w:pPr>
              <w:pStyle w:val="ListParagraph"/>
              <w:numPr>
                <w:ilvl w:val="0"/>
                <w:numId w:val="5"/>
              </w:numPr>
            </w:pPr>
            <w:r w:rsidRPr="00C64133">
              <w:t xml:space="preserve">According to BBC’s </w:t>
            </w:r>
            <w:r w:rsidRPr="005E44F4">
              <w:rPr>
                <w:i/>
                <w:iCs/>
              </w:rPr>
              <w:t>Little Britain</w:t>
            </w:r>
            <w:r w:rsidRPr="00C64133">
              <w:t>, Dafydd was the only gay in which village?</w:t>
            </w:r>
          </w:p>
        </w:tc>
        <w:tc>
          <w:tcPr>
            <w:tcW w:w="1922" w:type="dxa"/>
          </w:tcPr>
          <w:p w14:paraId="28B113AF" w14:textId="77777777" w:rsidR="004410C5" w:rsidRDefault="004410C5" w:rsidP="00680FA6">
            <w:pPr>
              <w:pStyle w:val="Heading4"/>
              <w:framePr w:hSpace="0" w:wrap="auto" w:vAnchor="margin" w:hAnchor="text" w:yAlign="inline"/>
              <w:ind w:left="360"/>
              <w:jc w:val="left"/>
            </w:pPr>
          </w:p>
          <w:p w14:paraId="2C4CF46C" w14:textId="77777777" w:rsidR="004410C5" w:rsidRDefault="004410C5" w:rsidP="00680FA6">
            <w:pPr>
              <w:pStyle w:val="Heading4"/>
              <w:framePr w:hSpace="0" w:wrap="auto" w:vAnchor="margin" w:hAnchor="text" w:yAlign="inline"/>
              <w:ind w:left="360"/>
              <w:jc w:val="left"/>
            </w:pPr>
          </w:p>
        </w:tc>
      </w:tr>
      <w:tr w:rsidR="004410C5" w14:paraId="669CB89F" w14:textId="77777777" w:rsidTr="004410C5">
        <w:tc>
          <w:tcPr>
            <w:tcW w:w="6374" w:type="dxa"/>
          </w:tcPr>
          <w:p w14:paraId="643A54D8" w14:textId="77777777" w:rsidR="004410C5" w:rsidRPr="00C64133" w:rsidRDefault="004410C5" w:rsidP="00C64133">
            <w:pPr>
              <w:pStyle w:val="ListParagraph"/>
              <w:numPr>
                <w:ilvl w:val="0"/>
                <w:numId w:val="5"/>
              </w:numPr>
            </w:pPr>
            <w:r w:rsidRPr="00C64133">
              <w:t>The National Cycle Museum is a collection of bicycles through the ages. Where is it located?</w:t>
            </w:r>
          </w:p>
        </w:tc>
        <w:tc>
          <w:tcPr>
            <w:tcW w:w="1922" w:type="dxa"/>
          </w:tcPr>
          <w:p w14:paraId="2CD5DF73" w14:textId="77777777" w:rsidR="004410C5" w:rsidRDefault="004410C5" w:rsidP="00680FA6">
            <w:pPr>
              <w:pStyle w:val="Heading6"/>
            </w:pPr>
          </w:p>
          <w:p w14:paraId="23EA17B8" w14:textId="77777777" w:rsidR="004410C5" w:rsidRDefault="004410C5" w:rsidP="00680FA6">
            <w:pPr>
              <w:pStyle w:val="Heading6"/>
            </w:pPr>
          </w:p>
        </w:tc>
      </w:tr>
      <w:tr w:rsidR="004410C5" w14:paraId="058FE144" w14:textId="77777777" w:rsidTr="004410C5">
        <w:tc>
          <w:tcPr>
            <w:tcW w:w="6374" w:type="dxa"/>
          </w:tcPr>
          <w:p w14:paraId="2563903E" w14:textId="77777777" w:rsidR="004410C5" w:rsidRPr="00C64133" w:rsidRDefault="004410C5" w:rsidP="00C64133">
            <w:pPr>
              <w:pStyle w:val="ListParagraph"/>
              <w:numPr>
                <w:ilvl w:val="0"/>
                <w:numId w:val="5"/>
              </w:numPr>
            </w:pPr>
            <w:r w:rsidRPr="00C64133">
              <w:t>In 2018, Kevin Nicks broke a land speed record at Pendine Sands driving what type of vehicle?</w:t>
            </w:r>
          </w:p>
        </w:tc>
        <w:tc>
          <w:tcPr>
            <w:tcW w:w="1922" w:type="dxa"/>
          </w:tcPr>
          <w:p w14:paraId="77A16440" w14:textId="77777777" w:rsidR="004410C5" w:rsidRDefault="004410C5" w:rsidP="00680FA6">
            <w:pPr>
              <w:pStyle w:val="Heading3"/>
              <w:framePr w:hSpace="0" w:wrap="auto" w:vAnchor="margin" w:hAnchor="text" w:yAlign="inline"/>
              <w:ind w:left="360"/>
            </w:pPr>
          </w:p>
        </w:tc>
      </w:tr>
      <w:tr w:rsidR="004410C5" w14:paraId="18EEDA2A" w14:textId="77777777" w:rsidTr="004410C5">
        <w:tc>
          <w:tcPr>
            <w:tcW w:w="6374" w:type="dxa"/>
          </w:tcPr>
          <w:p w14:paraId="7BC1A479" w14:textId="6EB7CD51" w:rsidR="004410C5" w:rsidRPr="00823CE4" w:rsidRDefault="004410C5" w:rsidP="00823CE4">
            <w:pPr>
              <w:pStyle w:val="ListParagraph"/>
              <w:numPr>
                <w:ilvl w:val="0"/>
                <w:numId w:val="5"/>
              </w:numPr>
            </w:pPr>
            <w:r w:rsidRPr="00823CE4">
              <w:t>Laura Ashley is a global brand for textile design and manufacture. In 1961</w:t>
            </w:r>
            <w:r w:rsidR="006E3C0F" w:rsidRPr="00823CE4">
              <w:t>,</w:t>
            </w:r>
            <w:r w:rsidRPr="00823CE4">
              <w:t xml:space="preserve"> the first Laura Ashley store opened where?</w:t>
            </w:r>
          </w:p>
        </w:tc>
        <w:tc>
          <w:tcPr>
            <w:tcW w:w="1922" w:type="dxa"/>
          </w:tcPr>
          <w:p w14:paraId="4ECFADB1" w14:textId="77777777" w:rsidR="004410C5" w:rsidRDefault="004410C5" w:rsidP="00680FA6">
            <w:pPr>
              <w:pStyle w:val="Heading3"/>
              <w:framePr w:hSpace="0" w:wrap="auto" w:vAnchor="margin" w:hAnchor="text" w:yAlign="inline"/>
              <w:ind w:left="360"/>
            </w:pPr>
            <w:r>
              <w:t xml:space="preserve">     </w:t>
            </w:r>
          </w:p>
          <w:p w14:paraId="10474355" w14:textId="77777777" w:rsidR="004410C5" w:rsidRDefault="004410C5" w:rsidP="00680FA6">
            <w:pPr>
              <w:pStyle w:val="Heading3"/>
              <w:framePr w:hSpace="0" w:wrap="auto" w:vAnchor="margin" w:hAnchor="text" w:yAlign="inline"/>
              <w:ind w:left="360"/>
            </w:pPr>
          </w:p>
        </w:tc>
      </w:tr>
      <w:tr w:rsidR="00C64133" w14:paraId="4036273D" w14:textId="77777777" w:rsidTr="004410C5">
        <w:tc>
          <w:tcPr>
            <w:tcW w:w="6374" w:type="dxa"/>
          </w:tcPr>
          <w:p w14:paraId="4E613D9F" w14:textId="1EFF8130" w:rsidR="00C64133" w:rsidRPr="00C64133" w:rsidRDefault="00823CE4" w:rsidP="00C64133">
            <w:pPr>
              <w:pStyle w:val="ListParagraph"/>
              <w:numPr>
                <w:ilvl w:val="0"/>
                <w:numId w:val="5"/>
              </w:numPr>
            </w:pPr>
            <w:r>
              <w:t>In 20</w:t>
            </w:r>
            <w:r w:rsidR="002B5966">
              <w:t>09</w:t>
            </w:r>
            <w:r>
              <w:t xml:space="preserve">, </w:t>
            </w:r>
            <w:r w:rsidR="002B5966">
              <w:t xml:space="preserve">scenes for which film starring Russell Crowe were filmed at </w:t>
            </w:r>
            <w:r w:rsidR="00C64133" w:rsidRPr="00C64133">
              <w:t>Freshwater West</w:t>
            </w:r>
            <w:r w:rsidR="008B3987">
              <w:t xml:space="preserve"> beach</w:t>
            </w:r>
            <w:r w:rsidR="002B5966">
              <w:t>?</w:t>
            </w:r>
          </w:p>
        </w:tc>
        <w:tc>
          <w:tcPr>
            <w:tcW w:w="1922" w:type="dxa"/>
          </w:tcPr>
          <w:p w14:paraId="0385D482" w14:textId="77777777" w:rsidR="00C64133" w:rsidRDefault="00C64133" w:rsidP="00680FA6">
            <w:pPr>
              <w:pStyle w:val="Heading3"/>
              <w:framePr w:hSpace="0" w:wrap="auto" w:vAnchor="margin" w:hAnchor="text" w:yAlign="inline"/>
              <w:ind w:left="360"/>
            </w:pPr>
          </w:p>
        </w:tc>
      </w:tr>
      <w:tr w:rsidR="00C45D95" w14:paraId="01235ADB" w14:textId="77777777" w:rsidTr="004410C5">
        <w:tc>
          <w:tcPr>
            <w:tcW w:w="6374" w:type="dxa"/>
          </w:tcPr>
          <w:p w14:paraId="03DB3F50" w14:textId="2365957C" w:rsidR="00C45D95" w:rsidRPr="00C64133" w:rsidRDefault="000656E0" w:rsidP="003B0DBD">
            <w:pPr>
              <w:pStyle w:val="ListParagraph"/>
              <w:numPr>
                <w:ilvl w:val="0"/>
                <w:numId w:val="5"/>
              </w:numPr>
            </w:pPr>
            <w:r>
              <w:t>In 2008, w</w:t>
            </w:r>
            <w:r w:rsidR="003B0DBD">
              <w:t xml:space="preserve">ho </w:t>
            </w:r>
            <w:r w:rsidR="00FB497C">
              <w:t xml:space="preserve">said farewell to their </w:t>
            </w:r>
            <w:r w:rsidR="000A3C1D">
              <w:t xml:space="preserve">beloved </w:t>
            </w:r>
            <w:r w:rsidR="00FB497C">
              <w:t>home of</w:t>
            </w:r>
            <w:r>
              <w:t xml:space="preserve"> the </w:t>
            </w:r>
            <w:r w:rsidR="000A3C1D">
              <w:t>p</w:t>
            </w:r>
            <w:r w:rsidR="002B5966">
              <w:t>revious</w:t>
            </w:r>
            <w:r>
              <w:t xml:space="preserve"> </w:t>
            </w:r>
            <w:r w:rsidR="003B0DBD">
              <w:t>129 years?</w:t>
            </w:r>
            <w:commentRangeStart w:id="0"/>
            <w:commentRangeEnd w:id="0"/>
            <w:r w:rsidR="00C45D95">
              <w:rPr>
                <w:rStyle w:val="CommentReference"/>
              </w:rPr>
              <w:commentReference w:id="0"/>
            </w:r>
          </w:p>
        </w:tc>
        <w:tc>
          <w:tcPr>
            <w:tcW w:w="1922" w:type="dxa"/>
          </w:tcPr>
          <w:p w14:paraId="0D1887EE" w14:textId="77777777" w:rsidR="00C45D95" w:rsidRDefault="00C45D95" w:rsidP="00680FA6">
            <w:pPr>
              <w:pStyle w:val="Heading3"/>
              <w:framePr w:hSpace="0" w:wrap="auto" w:vAnchor="margin" w:hAnchor="text" w:yAlign="inline"/>
              <w:ind w:left="360"/>
            </w:pPr>
          </w:p>
        </w:tc>
      </w:tr>
      <w:tr w:rsidR="004410C5" w14:paraId="2E69DB46" w14:textId="77777777" w:rsidTr="004410C5">
        <w:tc>
          <w:tcPr>
            <w:tcW w:w="6374" w:type="dxa"/>
          </w:tcPr>
          <w:p w14:paraId="1E343F46" w14:textId="77777777" w:rsidR="004410C5" w:rsidRPr="00C64133" w:rsidRDefault="004410C5" w:rsidP="00C64133">
            <w:pPr>
              <w:pStyle w:val="ListParagraph"/>
              <w:numPr>
                <w:ilvl w:val="0"/>
                <w:numId w:val="5"/>
              </w:numPr>
            </w:pPr>
            <w:r w:rsidRPr="00C64133">
              <w:t xml:space="preserve">Name the author of </w:t>
            </w:r>
            <w:r w:rsidRPr="000D32AB">
              <w:rPr>
                <w:i/>
                <w:iCs/>
              </w:rPr>
              <w:t>Four Cheers for Carmar</w:t>
            </w:r>
            <w:r w:rsidRPr="00C64133">
              <w:t xml:space="preserve">then and </w:t>
            </w:r>
            <w:r w:rsidRPr="000D32AB">
              <w:rPr>
                <w:i/>
                <w:iCs/>
              </w:rPr>
              <w:t>A Shilling for Carmarthen</w:t>
            </w:r>
            <w:r w:rsidRPr="00C64133">
              <w:t>.</w:t>
            </w:r>
          </w:p>
        </w:tc>
        <w:tc>
          <w:tcPr>
            <w:tcW w:w="1922" w:type="dxa"/>
          </w:tcPr>
          <w:p w14:paraId="556C14E1" w14:textId="77777777" w:rsidR="004410C5" w:rsidRDefault="004410C5" w:rsidP="00680FA6">
            <w:pPr>
              <w:pStyle w:val="Heading3"/>
              <w:framePr w:hSpace="0" w:wrap="auto" w:vAnchor="margin" w:hAnchor="text" w:yAlign="inline"/>
              <w:ind w:left="360"/>
            </w:pPr>
          </w:p>
        </w:tc>
      </w:tr>
      <w:tr w:rsidR="004410C5" w14:paraId="60BDD6E6" w14:textId="77777777" w:rsidTr="004410C5">
        <w:tc>
          <w:tcPr>
            <w:tcW w:w="6374" w:type="dxa"/>
          </w:tcPr>
          <w:p w14:paraId="2E0DD69C" w14:textId="77777777" w:rsidR="004410C5" w:rsidRPr="00C64133" w:rsidRDefault="004410C5" w:rsidP="00C64133">
            <w:pPr>
              <w:pStyle w:val="ListParagraph"/>
              <w:numPr>
                <w:ilvl w:val="0"/>
                <w:numId w:val="5"/>
              </w:numPr>
            </w:pPr>
            <w:r w:rsidRPr="00C64133">
              <w:t>Which former President of the USA visited Tenby in 1986?</w:t>
            </w:r>
          </w:p>
        </w:tc>
        <w:tc>
          <w:tcPr>
            <w:tcW w:w="1922" w:type="dxa"/>
          </w:tcPr>
          <w:p w14:paraId="63EEF1C4" w14:textId="77777777" w:rsidR="004410C5" w:rsidRDefault="004410C5" w:rsidP="00680FA6">
            <w:pPr>
              <w:pStyle w:val="Heading3"/>
              <w:framePr w:hSpace="0" w:wrap="auto" w:vAnchor="margin" w:hAnchor="text" w:yAlign="inline"/>
              <w:ind w:left="360"/>
            </w:pPr>
          </w:p>
        </w:tc>
      </w:tr>
      <w:tr w:rsidR="004410C5" w14:paraId="340A0165" w14:textId="77777777" w:rsidTr="004410C5">
        <w:tc>
          <w:tcPr>
            <w:tcW w:w="6374" w:type="dxa"/>
          </w:tcPr>
          <w:p w14:paraId="1E949C22" w14:textId="18EC2D33" w:rsidR="004410C5" w:rsidRPr="00C64133" w:rsidRDefault="004410C5" w:rsidP="00C64133">
            <w:pPr>
              <w:pStyle w:val="ListParagraph"/>
              <w:numPr>
                <w:ilvl w:val="0"/>
                <w:numId w:val="5"/>
              </w:numPr>
            </w:pPr>
            <w:r w:rsidRPr="00C64133">
              <w:t xml:space="preserve">Following on from </w:t>
            </w:r>
            <w:r w:rsidR="00680FA6" w:rsidRPr="00C64133">
              <w:t xml:space="preserve">the </w:t>
            </w:r>
            <w:r w:rsidRPr="00C64133">
              <w:t xml:space="preserve">above, </w:t>
            </w:r>
            <w:r w:rsidR="00680FA6" w:rsidRPr="00C64133">
              <w:t>Bill Clinton</w:t>
            </w:r>
            <w:r w:rsidRPr="00C64133">
              <w:t xml:space="preserve"> </w:t>
            </w:r>
            <w:r w:rsidR="00C45D95">
              <w:t xml:space="preserve">paid a visit to </w:t>
            </w:r>
            <w:r w:rsidRPr="00C64133">
              <w:t xml:space="preserve">what event in </w:t>
            </w:r>
            <w:r w:rsidR="000D32AB">
              <w:t xml:space="preserve">the force area during </w:t>
            </w:r>
            <w:r w:rsidRPr="00C64133">
              <w:t>2001</w:t>
            </w:r>
            <w:r w:rsidR="00153AB7" w:rsidRPr="00C64133">
              <w:t>?</w:t>
            </w:r>
          </w:p>
        </w:tc>
        <w:tc>
          <w:tcPr>
            <w:tcW w:w="1922" w:type="dxa"/>
          </w:tcPr>
          <w:p w14:paraId="46368145" w14:textId="77777777" w:rsidR="004410C5" w:rsidRDefault="004410C5" w:rsidP="00680FA6">
            <w:pPr>
              <w:pStyle w:val="Heading3"/>
              <w:framePr w:hSpace="0" w:wrap="auto" w:vAnchor="margin" w:hAnchor="text" w:yAlign="inline"/>
              <w:ind w:left="360"/>
            </w:pPr>
          </w:p>
        </w:tc>
      </w:tr>
      <w:tr w:rsidR="004410C5" w14:paraId="21BE2F97" w14:textId="77777777" w:rsidTr="004410C5">
        <w:tc>
          <w:tcPr>
            <w:tcW w:w="6374" w:type="dxa"/>
          </w:tcPr>
          <w:p w14:paraId="6DEA2891" w14:textId="77777777" w:rsidR="004410C5" w:rsidRPr="00C64133" w:rsidRDefault="004410C5" w:rsidP="00C64133">
            <w:pPr>
              <w:pStyle w:val="ListParagraph"/>
              <w:numPr>
                <w:ilvl w:val="0"/>
                <w:numId w:val="5"/>
              </w:numPr>
            </w:pPr>
            <w:r w:rsidRPr="00C64133">
              <w:t>Where was Llywelyn, the last native Prince of Wales killed?</w:t>
            </w:r>
          </w:p>
        </w:tc>
        <w:tc>
          <w:tcPr>
            <w:tcW w:w="1922" w:type="dxa"/>
          </w:tcPr>
          <w:p w14:paraId="4B233BE9" w14:textId="77777777" w:rsidR="004410C5" w:rsidRDefault="004410C5" w:rsidP="00680FA6">
            <w:pPr>
              <w:pStyle w:val="Heading3"/>
              <w:framePr w:hSpace="0" w:wrap="auto" w:vAnchor="margin" w:hAnchor="text" w:yAlign="inline"/>
              <w:ind w:left="360"/>
            </w:pPr>
          </w:p>
        </w:tc>
      </w:tr>
      <w:tr w:rsidR="004410C5" w14:paraId="106FC754" w14:textId="77777777" w:rsidTr="004410C5">
        <w:tc>
          <w:tcPr>
            <w:tcW w:w="6374" w:type="dxa"/>
          </w:tcPr>
          <w:p w14:paraId="28277BBF" w14:textId="77777777" w:rsidR="004410C5" w:rsidRPr="00C64133" w:rsidRDefault="004410C5" w:rsidP="00C64133">
            <w:pPr>
              <w:pStyle w:val="ListParagraph"/>
              <w:numPr>
                <w:ilvl w:val="0"/>
                <w:numId w:val="5"/>
              </w:numPr>
            </w:pPr>
            <w:r w:rsidRPr="00C64133">
              <w:t>The world’s first mail order company was established in which town?</w:t>
            </w:r>
          </w:p>
        </w:tc>
        <w:tc>
          <w:tcPr>
            <w:tcW w:w="1922" w:type="dxa"/>
          </w:tcPr>
          <w:p w14:paraId="0DC317AC" w14:textId="77777777" w:rsidR="004410C5" w:rsidRDefault="004410C5" w:rsidP="00680FA6">
            <w:pPr>
              <w:pStyle w:val="Heading3"/>
              <w:framePr w:hSpace="0" w:wrap="auto" w:vAnchor="margin" w:hAnchor="text" w:yAlign="inline"/>
              <w:ind w:left="360"/>
            </w:pPr>
          </w:p>
        </w:tc>
      </w:tr>
      <w:tr w:rsidR="004410C5" w14:paraId="3D3D8F80" w14:textId="77777777" w:rsidTr="004410C5">
        <w:tc>
          <w:tcPr>
            <w:tcW w:w="6374" w:type="dxa"/>
          </w:tcPr>
          <w:p w14:paraId="2B3E8A94" w14:textId="49FD0BC5" w:rsidR="004410C5" w:rsidRPr="00C64133" w:rsidRDefault="004410C5" w:rsidP="00C64133">
            <w:pPr>
              <w:pStyle w:val="ListParagraph"/>
              <w:numPr>
                <w:ilvl w:val="0"/>
                <w:numId w:val="5"/>
              </w:numPr>
            </w:pPr>
            <w:r w:rsidRPr="00C64133">
              <w:t>In the early 70’s the Austin Allegro (known as the All Aggro) was added to the DPP vehicle</w:t>
            </w:r>
            <w:r w:rsidR="006E3C0F" w:rsidRPr="00C64133">
              <w:t xml:space="preserve"> fleet. </w:t>
            </w:r>
            <w:r w:rsidR="00680FA6" w:rsidRPr="00C64133">
              <w:t>W</w:t>
            </w:r>
            <w:r w:rsidRPr="00C64133">
              <w:t xml:space="preserve">hat </w:t>
            </w:r>
            <w:r w:rsidR="00823CE4">
              <w:t xml:space="preserve">short lived </w:t>
            </w:r>
            <w:r w:rsidRPr="00C64133">
              <w:t>unusual feature did it have?</w:t>
            </w:r>
          </w:p>
        </w:tc>
        <w:tc>
          <w:tcPr>
            <w:tcW w:w="1922" w:type="dxa"/>
          </w:tcPr>
          <w:p w14:paraId="195717ED" w14:textId="77777777" w:rsidR="004410C5" w:rsidRDefault="004410C5" w:rsidP="00680FA6">
            <w:pPr>
              <w:pStyle w:val="Heading3"/>
              <w:framePr w:hSpace="0" w:wrap="auto" w:vAnchor="margin" w:hAnchor="text" w:yAlign="inline"/>
              <w:ind w:left="360"/>
            </w:pPr>
          </w:p>
        </w:tc>
      </w:tr>
      <w:tr w:rsidR="004410C5" w14:paraId="4ED41828" w14:textId="77777777" w:rsidTr="004410C5">
        <w:tc>
          <w:tcPr>
            <w:tcW w:w="6374" w:type="dxa"/>
          </w:tcPr>
          <w:p w14:paraId="7DB70860" w14:textId="6DB3171C" w:rsidR="004410C5" w:rsidRPr="00C64133" w:rsidRDefault="004410C5" w:rsidP="00C64133">
            <w:pPr>
              <w:pStyle w:val="ListParagraph"/>
              <w:numPr>
                <w:ilvl w:val="0"/>
                <w:numId w:val="5"/>
              </w:numPr>
            </w:pPr>
            <w:r w:rsidRPr="00C64133">
              <w:t xml:space="preserve">In 1942, </w:t>
            </w:r>
            <w:r w:rsidR="006E3C0F" w:rsidRPr="00C64133">
              <w:t xml:space="preserve">the </w:t>
            </w:r>
            <w:r w:rsidRPr="00C64133">
              <w:t>Nant-y-</w:t>
            </w:r>
            <w:r w:rsidR="00C64AC3">
              <w:t>G</w:t>
            </w:r>
            <w:r w:rsidRPr="00C64133">
              <w:t>ro dam in the Elan Valley was used as a testing ground for what?</w:t>
            </w:r>
          </w:p>
        </w:tc>
        <w:tc>
          <w:tcPr>
            <w:tcW w:w="1922" w:type="dxa"/>
          </w:tcPr>
          <w:p w14:paraId="71C933C6" w14:textId="77777777" w:rsidR="004410C5" w:rsidRDefault="004410C5" w:rsidP="00680FA6">
            <w:pPr>
              <w:pStyle w:val="Heading3"/>
              <w:framePr w:hSpace="0" w:wrap="auto" w:vAnchor="margin" w:hAnchor="text" w:yAlign="inline"/>
              <w:ind w:left="360"/>
            </w:pPr>
          </w:p>
        </w:tc>
      </w:tr>
      <w:tr w:rsidR="00C64133" w14:paraId="28C54412" w14:textId="77777777" w:rsidTr="004410C5">
        <w:tc>
          <w:tcPr>
            <w:tcW w:w="6374" w:type="dxa"/>
          </w:tcPr>
          <w:p w14:paraId="0D59FC28" w14:textId="0B1218F6" w:rsidR="00C64133" w:rsidRPr="00C64133" w:rsidRDefault="000D32AB" w:rsidP="00C64133">
            <w:pPr>
              <w:pStyle w:val="ListParagraph"/>
              <w:numPr>
                <w:ilvl w:val="0"/>
                <w:numId w:val="5"/>
              </w:numPr>
            </w:pPr>
            <w:r>
              <w:t>Which</w:t>
            </w:r>
            <w:r w:rsidR="00C64133" w:rsidRPr="00C64133">
              <w:t xml:space="preserve"> king born </w:t>
            </w:r>
            <w:r w:rsidR="00C64133">
              <w:t>at</w:t>
            </w:r>
            <w:r w:rsidR="00C64133" w:rsidRPr="00C64133">
              <w:t xml:space="preserve"> Pembroke Castle in 1457 bec</w:t>
            </w:r>
            <w:r>
              <w:t>ame</w:t>
            </w:r>
            <w:r w:rsidR="00C64133" w:rsidRPr="00C64133">
              <w:t xml:space="preserve"> the first Welshman to sit on the English throne?</w:t>
            </w:r>
          </w:p>
        </w:tc>
        <w:tc>
          <w:tcPr>
            <w:tcW w:w="1922" w:type="dxa"/>
          </w:tcPr>
          <w:p w14:paraId="502B50BD" w14:textId="77777777" w:rsidR="00C64133" w:rsidRDefault="00C64133" w:rsidP="00680FA6">
            <w:pPr>
              <w:pStyle w:val="Heading3"/>
              <w:framePr w:hSpace="0" w:wrap="auto" w:vAnchor="margin" w:hAnchor="text" w:yAlign="inline"/>
              <w:ind w:left="360"/>
            </w:pPr>
          </w:p>
        </w:tc>
      </w:tr>
      <w:tr w:rsidR="00153AB7" w14:paraId="58225D4B" w14:textId="77777777" w:rsidTr="004410C5">
        <w:tc>
          <w:tcPr>
            <w:tcW w:w="6374" w:type="dxa"/>
          </w:tcPr>
          <w:p w14:paraId="1538DF00" w14:textId="4673A427" w:rsidR="00153AB7" w:rsidRPr="00C64133" w:rsidRDefault="00153AB7" w:rsidP="00C64133">
            <w:pPr>
              <w:pStyle w:val="ListParagraph"/>
              <w:numPr>
                <w:ilvl w:val="0"/>
                <w:numId w:val="5"/>
              </w:numPr>
            </w:pPr>
            <w:r w:rsidRPr="00C64133">
              <w:t xml:space="preserve">Name the towns </w:t>
            </w:r>
            <w:r w:rsidR="00680FA6" w:rsidRPr="00C64133">
              <w:t xml:space="preserve">within the </w:t>
            </w:r>
            <w:r w:rsidR="00C64133">
              <w:t>force</w:t>
            </w:r>
            <w:r w:rsidR="00680FA6" w:rsidRPr="00C64133">
              <w:t xml:space="preserve"> area </w:t>
            </w:r>
            <w:r w:rsidRPr="00C64133">
              <w:t>that have football clubs competing in the Welsh Premier League</w:t>
            </w:r>
          </w:p>
        </w:tc>
        <w:tc>
          <w:tcPr>
            <w:tcW w:w="1922" w:type="dxa"/>
          </w:tcPr>
          <w:p w14:paraId="41CFB367" w14:textId="77777777" w:rsidR="00153AB7" w:rsidRDefault="00153AB7" w:rsidP="00680FA6">
            <w:pPr>
              <w:pStyle w:val="Heading3"/>
              <w:framePr w:hSpace="0" w:wrap="auto" w:vAnchor="margin" w:hAnchor="text" w:yAlign="inline"/>
              <w:ind w:left="360"/>
            </w:pPr>
          </w:p>
        </w:tc>
      </w:tr>
      <w:tr w:rsidR="00C64133" w14:paraId="4D1F3063" w14:textId="77777777" w:rsidTr="004410C5">
        <w:tc>
          <w:tcPr>
            <w:tcW w:w="6374" w:type="dxa"/>
          </w:tcPr>
          <w:p w14:paraId="18B82A3F" w14:textId="6C289BC0" w:rsidR="002B5966" w:rsidRDefault="00634E61" w:rsidP="002B5966">
            <w:pPr>
              <w:pStyle w:val="ListParagraph"/>
              <w:numPr>
                <w:ilvl w:val="0"/>
                <w:numId w:val="5"/>
              </w:numPr>
            </w:pPr>
            <w:r>
              <w:t>And finally</w:t>
            </w:r>
            <w:r w:rsidR="002B5966">
              <w:t>: Na</w:t>
            </w:r>
            <w:r w:rsidR="00C64133" w:rsidRPr="00C64133">
              <w:t>me the Chief Constables of D</w:t>
            </w:r>
            <w:r w:rsidR="002B5966">
              <w:t xml:space="preserve">yfed-Powys </w:t>
            </w:r>
            <w:r w:rsidR="00C64133" w:rsidRPr="00C64133">
              <w:t>in chronological order of appointment?</w:t>
            </w:r>
          </w:p>
          <w:p w14:paraId="719A29A2" w14:textId="77777777" w:rsidR="002B5966" w:rsidRDefault="002B5966" w:rsidP="002B5966">
            <w:pPr>
              <w:pStyle w:val="ListParagraph"/>
            </w:pPr>
          </w:p>
          <w:p w14:paraId="1A58DC7D" w14:textId="77777777" w:rsidR="002B5966" w:rsidRDefault="002B5966" w:rsidP="002B5966">
            <w:pPr>
              <w:pStyle w:val="ListParagraph"/>
            </w:pPr>
          </w:p>
          <w:p w14:paraId="7FD226F9" w14:textId="423C320C" w:rsidR="002B5966" w:rsidRPr="00C64133" w:rsidRDefault="002B5966" w:rsidP="002B5966">
            <w:pPr>
              <w:pStyle w:val="ListParagraph"/>
            </w:pPr>
          </w:p>
        </w:tc>
        <w:tc>
          <w:tcPr>
            <w:tcW w:w="1922" w:type="dxa"/>
          </w:tcPr>
          <w:p w14:paraId="3C2E0915" w14:textId="77777777" w:rsidR="00C64133" w:rsidRDefault="00C64133" w:rsidP="00680FA6">
            <w:pPr>
              <w:pStyle w:val="Heading3"/>
              <w:framePr w:hSpace="0" w:wrap="auto" w:vAnchor="margin" w:hAnchor="text" w:yAlign="inline"/>
              <w:ind w:left="360"/>
            </w:pPr>
          </w:p>
        </w:tc>
      </w:tr>
    </w:tbl>
    <w:p w14:paraId="4B568677" w14:textId="258339D3" w:rsidR="00366FE3" w:rsidRDefault="00366FE3" w:rsidP="00680FA6">
      <w:pPr>
        <w:pStyle w:val="Heading1"/>
        <w:jc w:val="center"/>
      </w:pPr>
    </w:p>
    <w:p w14:paraId="266C4E68" w14:textId="77777777" w:rsidR="00366FE3" w:rsidRDefault="00366FE3" w:rsidP="00680FA6">
      <w:pPr>
        <w:rPr>
          <w:b/>
          <w:bCs w:val="0"/>
          <w:sz w:val="28"/>
        </w:rPr>
      </w:pPr>
    </w:p>
    <w:p w14:paraId="2408A75A" w14:textId="77777777" w:rsidR="00366FE3" w:rsidRDefault="00366FE3" w:rsidP="00680FA6">
      <w:pPr>
        <w:rPr>
          <w:b/>
          <w:bCs w:val="0"/>
          <w:sz w:val="28"/>
        </w:rPr>
      </w:pPr>
    </w:p>
    <w:p w14:paraId="72601A56" w14:textId="77777777" w:rsidR="00366FE3" w:rsidRDefault="00366FE3" w:rsidP="00680FA6"/>
    <w:sectPr w:rsidR="00366FE3" w:rsidSect="00680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Hugh Colley" w:date="2020-05-14T19:21:00Z" w:initials="HC">
    <w:p w14:paraId="72353DCB" w14:textId="77777777" w:rsidR="00C45D95" w:rsidRDefault="00C45D95" w:rsidP="00C45D9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2353D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818BC" w16cex:dateUtc="2020-05-14T18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353DCB" w16cid:durableId="226818B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229C0"/>
    <w:multiLevelType w:val="hybridMultilevel"/>
    <w:tmpl w:val="C4323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355"/>
    <w:multiLevelType w:val="hybridMultilevel"/>
    <w:tmpl w:val="98441584"/>
    <w:lvl w:ilvl="0" w:tplc="0C8EF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027900"/>
    <w:multiLevelType w:val="hybridMultilevel"/>
    <w:tmpl w:val="7090A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D6C04"/>
    <w:multiLevelType w:val="hybridMultilevel"/>
    <w:tmpl w:val="4A4A5EC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AE4845"/>
    <w:multiLevelType w:val="hybridMultilevel"/>
    <w:tmpl w:val="88FA6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gh Colley">
    <w15:presenceInfo w15:providerId="Windows Live" w15:userId="514f2ef0f3d5ff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E3"/>
    <w:rsid w:val="000656E0"/>
    <w:rsid w:val="000A3C1D"/>
    <w:rsid w:val="000D32AB"/>
    <w:rsid w:val="00153AB7"/>
    <w:rsid w:val="002B5966"/>
    <w:rsid w:val="00366FE3"/>
    <w:rsid w:val="00394410"/>
    <w:rsid w:val="003B0DBD"/>
    <w:rsid w:val="004255A6"/>
    <w:rsid w:val="004410C5"/>
    <w:rsid w:val="00500F88"/>
    <w:rsid w:val="005E44F4"/>
    <w:rsid w:val="00634E61"/>
    <w:rsid w:val="00680FA6"/>
    <w:rsid w:val="006E3C0F"/>
    <w:rsid w:val="00743A6F"/>
    <w:rsid w:val="007D0022"/>
    <w:rsid w:val="00823CE4"/>
    <w:rsid w:val="008B3987"/>
    <w:rsid w:val="00BF71DF"/>
    <w:rsid w:val="00C45D95"/>
    <w:rsid w:val="00C64133"/>
    <w:rsid w:val="00C64AC3"/>
    <w:rsid w:val="00C70984"/>
    <w:rsid w:val="00E71559"/>
    <w:rsid w:val="00FB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10FAD"/>
  <w15:chartTrackingRefBased/>
  <w15:docId w15:val="{3A55841D-3835-40F4-AA2E-D066C049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FE3"/>
    <w:pPr>
      <w:spacing w:after="0" w:line="240" w:lineRule="auto"/>
    </w:pPr>
    <w:rPr>
      <w:rFonts w:ascii="Arial" w:eastAsia="Times New Roman" w:hAnsi="Arial" w:cs="Arial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6FE3"/>
    <w:pPr>
      <w:keepNext/>
      <w:outlineLvl w:val="0"/>
    </w:pPr>
    <w:rPr>
      <w:b/>
      <w:bCs w:val="0"/>
      <w:sz w:val="28"/>
    </w:rPr>
  </w:style>
  <w:style w:type="paragraph" w:styleId="Heading3">
    <w:name w:val="heading 3"/>
    <w:basedOn w:val="Normal"/>
    <w:next w:val="Normal"/>
    <w:link w:val="Heading3Char"/>
    <w:qFormat/>
    <w:rsid w:val="00366FE3"/>
    <w:pPr>
      <w:keepNext/>
      <w:framePr w:hSpace="180" w:wrap="around" w:vAnchor="page" w:hAnchor="margin" w:y="2521"/>
      <w:outlineLvl w:val="2"/>
    </w:pPr>
    <w:rPr>
      <w:b/>
      <w:bCs w:val="0"/>
    </w:rPr>
  </w:style>
  <w:style w:type="paragraph" w:styleId="Heading4">
    <w:name w:val="heading 4"/>
    <w:basedOn w:val="Normal"/>
    <w:next w:val="Normal"/>
    <w:link w:val="Heading4Char"/>
    <w:qFormat/>
    <w:rsid w:val="00366FE3"/>
    <w:pPr>
      <w:keepNext/>
      <w:framePr w:hSpace="180" w:wrap="around" w:vAnchor="page" w:hAnchor="margin" w:y="2521"/>
      <w:jc w:val="center"/>
      <w:outlineLvl w:val="3"/>
    </w:pPr>
    <w:rPr>
      <w:b/>
      <w:bCs w:val="0"/>
    </w:rPr>
  </w:style>
  <w:style w:type="paragraph" w:styleId="Heading5">
    <w:name w:val="heading 5"/>
    <w:basedOn w:val="Normal"/>
    <w:next w:val="Normal"/>
    <w:link w:val="Heading5Char"/>
    <w:qFormat/>
    <w:rsid w:val="00366FE3"/>
    <w:pPr>
      <w:keepNext/>
      <w:framePr w:hSpace="180" w:wrap="around" w:vAnchor="page" w:hAnchor="margin" w:y="2521"/>
      <w:ind w:left="360"/>
      <w:outlineLvl w:val="4"/>
    </w:pPr>
    <w:rPr>
      <w:b/>
      <w:bCs w:val="0"/>
    </w:rPr>
  </w:style>
  <w:style w:type="paragraph" w:styleId="Heading6">
    <w:name w:val="heading 6"/>
    <w:basedOn w:val="Normal"/>
    <w:next w:val="Normal"/>
    <w:link w:val="Heading6Char"/>
    <w:qFormat/>
    <w:rsid w:val="00366FE3"/>
    <w:pPr>
      <w:keepNext/>
      <w:ind w:left="360"/>
      <w:jc w:val="center"/>
      <w:outlineLvl w:val="5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6FE3"/>
    <w:rPr>
      <w:rFonts w:ascii="Arial" w:eastAsia="Times New Roman" w:hAnsi="Arial" w:cs="Arial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366FE3"/>
    <w:rPr>
      <w:rFonts w:ascii="Arial" w:eastAsia="Times New Roman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66FE3"/>
    <w:rPr>
      <w:rFonts w:ascii="Arial" w:eastAsia="Times New Roman" w:hAnsi="Arial" w:cs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66FE3"/>
    <w:rPr>
      <w:rFonts w:ascii="Arial" w:eastAsia="Times New Roman" w:hAnsi="Arial" w:cs="Arial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66FE3"/>
    <w:rPr>
      <w:rFonts w:ascii="Arial" w:eastAsia="Times New Roman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66F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5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D95"/>
    <w:rPr>
      <w:rFonts w:ascii="Arial" w:eastAsia="Times New Roman" w:hAnsi="Arial" w:cs="Arial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D95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D95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D95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Colley</dc:creator>
  <cp:keywords/>
  <dc:description/>
  <cp:lastModifiedBy>Hugh Colley</cp:lastModifiedBy>
  <cp:revision>21</cp:revision>
  <cp:lastPrinted>2020-05-13T17:34:00Z</cp:lastPrinted>
  <dcterms:created xsi:type="dcterms:W3CDTF">2020-05-13T13:49:00Z</dcterms:created>
  <dcterms:modified xsi:type="dcterms:W3CDTF">2020-05-16T09:42:00Z</dcterms:modified>
</cp:coreProperties>
</file>